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0B5325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>с 1 января 2017 года по 31 декабря 2017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134"/>
        <w:gridCol w:w="1276"/>
        <w:gridCol w:w="1134"/>
        <w:gridCol w:w="992"/>
        <w:gridCol w:w="993"/>
        <w:gridCol w:w="1275"/>
        <w:gridCol w:w="993"/>
        <w:gridCol w:w="992"/>
        <w:gridCol w:w="1417"/>
        <w:gridCol w:w="1134"/>
        <w:gridCol w:w="1701"/>
      </w:tblGrid>
      <w:tr w:rsidR="000B5325" w:rsidRPr="000B5325" w:rsidTr="00565294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5325">
              <w:rPr>
                <w:rFonts w:ascii="Times New Roman" w:hAnsi="Times New Roman" w:cs="Times New Roman"/>
              </w:rPr>
              <w:t>п</w:t>
            </w:r>
            <w:proofErr w:type="gramEnd"/>
            <w:r w:rsidRPr="000B5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62B92" w:rsidRPr="000B5325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662B92" w:rsidRPr="000B5325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0B532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5294" w:rsidRPr="000B5325" w:rsidTr="00565294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62B92" w:rsidRPr="000B5325" w:rsidRDefault="00662B92" w:rsidP="000B532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565294" w:rsidRPr="000B5325" w:rsidTr="00565294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:rsidR="00662B92" w:rsidRPr="000B5325" w:rsidRDefault="009B6EFB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Афашагов </w:t>
            </w:r>
            <w:proofErr w:type="spellStart"/>
            <w:r w:rsidRPr="000B5325">
              <w:rPr>
                <w:rFonts w:ascii="Times New Roman" w:hAnsi="Times New Roman" w:cs="Times New Roman"/>
              </w:rPr>
              <w:t>Харун</w:t>
            </w:r>
            <w:proofErr w:type="spellEnd"/>
            <w:r w:rsidRPr="000B5325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134" w:type="dxa"/>
          </w:tcPr>
          <w:p w:rsidR="00662B92" w:rsidRPr="000B5325" w:rsidRDefault="009B6EF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5325">
              <w:rPr>
                <w:rFonts w:ascii="Times New Roman" w:hAnsi="Times New Roman" w:cs="Times New Roman"/>
              </w:rPr>
              <w:t>И.о</w:t>
            </w:r>
            <w:proofErr w:type="spellEnd"/>
            <w:r w:rsidRPr="000B5325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1276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62B92" w:rsidRPr="000B5325" w:rsidRDefault="005A208A" w:rsidP="005A20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A208A" w:rsidP="000B5325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1803908,43</w:t>
            </w:r>
          </w:p>
        </w:tc>
        <w:tc>
          <w:tcPr>
            <w:tcW w:w="1701" w:type="dxa"/>
          </w:tcPr>
          <w:p w:rsidR="00662B92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565294" w:rsidRPr="000B5325" w:rsidTr="00565294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62B92" w:rsidRPr="000B5325" w:rsidRDefault="005A208A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</w:tcPr>
          <w:p w:rsidR="00662B92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62B92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62B92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565294" w:rsidRPr="000B5325" w:rsidTr="00565294">
        <w:tc>
          <w:tcPr>
            <w:tcW w:w="540" w:type="dxa"/>
            <w:vMerge w:val="restart"/>
          </w:tcPr>
          <w:p w:rsidR="00C81716" w:rsidRPr="000B5325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C81716" w:rsidRPr="000B5325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5325">
              <w:rPr>
                <w:rFonts w:ascii="Times New Roman" w:hAnsi="Times New Roman" w:cs="Times New Roman"/>
              </w:rPr>
              <w:t>Папазян</w:t>
            </w:r>
            <w:proofErr w:type="spellEnd"/>
            <w:r w:rsidRPr="000B532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B5325">
              <w:rPr>
                <w:rFonts w:ascii="Times New Roman" w:hAnsi="Times New Roman" w:cs="Times New Roman"/>
              </w:rPr>
              <w:t>Валеровна</w:t>
            </w:r>
            <w:proofErr w:type="spellEnd"/>
          </w:p>
        </w:tc>
        <w:tc>
          <w:tcPr>
            <w:tcW w:w="1134" w:type="dxa"/>
          </w:tcPr>
          <w:p w:rsidR="00C81716" w:rsidRPr="000B5325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76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81716" w:rsidRPr="000B5325" w:rsidRDefault="00C8171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81716" w:rsidRPr="000B5325" w:rsidRDefault="00C81716" w:rsidP="00BF7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81716" w:rsidRPr="000B5325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896100,19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1716" w:rsidRPr="000B5325" w:rsidRDefault="00C81716" w:rsidP="00C817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565294" w:rsidRPr="000B5325" w:rsidTr="00565294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34" w:type="dxa"/>
            <w:tcBorders>
              <w:bottom w:val="nil"/>
            </w:tcBorders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C81716" w:rsidP="005652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662B92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62B92" w:rsidRPr="000B5325" w:rsidRDefault="00361C26" w:rsidP="00361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а/</w:t>
            </w:r>
            <w:proofErr w:type="gramStart"/>
            <w:r w:rsidRPr="000B5325">
              <w:rPr>
                <w:rFonts w:ascii="Times New Roman" w:hAnsi="Times New Roman" w:cs="Times New Roman"/>
              </w:rPr>
              <w:t>м</w:t>
            </w:r>
            <w:proofErr w:type="gramEnd"/>
            <w:r w:rsidRPr="000B5325">
              <w:rPr>
                <w:rFonts w:ascii="Times New Roman" w:hAnsi="Times New Roman" w:cs="Times New Roman"/>
              </w:rPr>
              <w:t xml:space="preserve"> легковой</w:t>
            </w:r>
            <w:r w:rsidR="000B5325" w:rsidRPr="000B5325">
              <w:rPr>
                <w:rFonts w:ascii="Times New Roman" w:hAnsi="Times New Roman" w:cs="Times New Roman"/>
              </w:rPr>
              <w:t xml:space="preserve"> </w:t>
            </w:r>
            <w:r w:rsidRPr="000B5325">
              <w:rPr>
                <w:rFonts w:ascii="Times New Roman" w:hAnsi="Times New Roman" w:cs="Times New Roman"/>
                <w:lang w:val="en-US"/>
              </w:rPr>
              <w:t>Audi</w:t>
            </w:r>
            <w:r w:rsidRPr="000B5325">
              <w:rPr>
                <w:rFonts w:ascii="Times New Roman" w:hAnsi="Times New Roman" w:cs="Times New Roman"/>
              </w:rPr>
              <w:t xml:space="preserve"> </w:t>
            </w:r>
            <w:r w:rsidRPr="000B5325">
              <w:rPr>
                <w:rFonts w:ascii="Times New Roman" w:hAnsi="Times New Roman" w:cs="Times New Roman"/>
                <w:lang w:val="en-US"/>
              </w:rPr>
              <w:t>A</w:t>
            </w:r>
            <w:r w:rsidRPr="000B532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  <w:tcBorders>
              <w:bottom w:val="nil"/>
            </w:tcBorders>
          </w:tcPr>
          <w:p w:rsidR="00662B92" w:rsidRPr="000B5325" w:rsidRDefault="00C81716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307489,32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5325" w:rsidRPr="000B5325" w:rsidTr="00565294">
        <w:tc>
          <w:tcPr>
            <w:tcW w:w="540" w:type="dxa"/>
            <w:vMerge/>
          </w:tcPr>
          <w:p w:rsidR="00361C26" w:rsidRPr="000B5325" w:rsidRDefault="0036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361C26" w:rsidRPr="000B5325" w:rsidRDefault="00361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61C26" w:rsidRPr="000B5325" w:rsidRDefault="00361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993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992" w:type="dxa"/>
          </w:tcPr>
          <w:p w:rsidR="00361C26" w:rsidRPr="000B5325" w:rsidRDefault="00361C26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1C26" w:rsidRPr="000B5325" w:rsidRDefault="000B5325" w:rsidP="000B5325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1C26" w:rsidRPr="000B5325">
              <w:rPr>
                <w:rFonts w:ascii="Times New Roman" w:hAnsi="Times New Roman" w:cs="Times New Roman"/>
              </w:rPr>
              <w:t>легковой УАЗ 3303</w:t>
            </w:r>
          </w:p>
        </w:tc>
        <w:tc>
          <w:tcPr>
            <w:tcW w:w="1134" w:type="dxa"/>
            <w:tcBorders>
              <w:top w:val="nil"/>
            </w:tcBorders>
          </w:tcPr>
          <w:p w:rsidR="00361C26" w:rsidRPr="000B5325" w:rsidRDefault="00361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61C26" w:rsidRPr="000B5325" w:rsidRDefault="00361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5294" w:rsidRPr="000B5325" w:rsidTr="00565294">
        <w:tc>
          <w:tcPr>
            <w:tcW w:w="540" w:type="dxa"/>
            <w:vMerge/>
          </w:tcPr>
          <w:p w:rsidR="00365092" w:rsidRPr="000B5325" w:rsidRDefault="0036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365092" w:rsidRPr="000B5325" w:rsidRDefault="003650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65092" w:rsidRPr="000B5325" w:rsidRDefault="00365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365092" w:rsidRPr="000B5325" w:rsidRDefault="00365092" w:rsidP="0056529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</w:tcPr>
          <w:p w:rsidR="00365092" w:rsidRPr="000B5325" w:rsidRDefault="00365092" w:rsidP="005652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5092" w:rsidRPr="000B5325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365092" w:rsidRPr="000B5325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365092" w:rsidRPr="000B5325" w:rsidRDefault="00365092" w:rsidP="003650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32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662B92" w:rsidRPr="000B5325" w:rsidRDefault="00662B92" w:rsidP="000B5325">
      <w:pPr>
        <w:pStyle w:val="ConsPlusNormal"/>
        <w:jc w:val="both"/>
        <w:rPr>
          <w:sz w:val="16"/>
          <w:szCs w:val="16"/>
          <w:lang w:val="en-US"/>
        </w:rPr>
      </w:pPr>
      <w:bookmarkStart w:id="1" w:name="_GoBack"/>
      <w:bookmarkEnd w:id="1"/>
    </w:p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0B532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0B532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62B92" w:rsidRPr="000B5325" w:rsidRDefault="00662B92" w:rsidP="000B5325">
      <w:pPr>
        <w:pStyle w:val="ConsPlusNormal"/>
        <w:rPr>
          <w:lang w:val="en-US"/>
        </w:rPr>
      </w:pPr>
    </w:p>
    <w:sectPr w:rsidR="00662B92" w:rsidRPr="000B5325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B5325"/>
    <w:rsid w:val="00272CAF"/>
    <w:rsid w:val="002B7A30"/>
    <w:rsid w:val="00361C26"/>
    <w:rsid w:val="00365092"/>
    <w:rsid w:val="00565294"/>
    <w:rsid w:val="005A208A"/>
    <w:rsid w:val="00662B92"/>
    <w:rsid w:val="009B6EFB"/>
    <w:rsid w:val="00C81716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В.А. Босова</cp:lastModifiedBy>
  <cp:revision>3</cp:revision>
  <cp:lastPrinted>2018-09-04T11:53:00Z</cp:lastPrinted>
  <dcterms:created xsi:type="dcterms:W3CDTF">2018-09-04T10:37:00Z</dcterms:created>
  <dcterms:modified xsi:type="dcterms:W3CDTF">2018-09-04T11:54:00Z</dcterms:modified>
</cp:coreProperties>
</file>